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2C" w:rsidRDefault="00916B9C" w:rsidP="00FD082C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3</w:t>
      </w:r>
    </w:p>
    <w:p w:rsidR="00FD082C" w:rsidRDefault="00FD082C" w:rsidP="00FD082C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</w:p>
    <w:p w:rsidR="00FD082C" w:rsidRPr="007B4BB3" w:rsidRDefault="007B4BB3" w:rsidP="00FD082C">
      <w:pPr>
        <w:ind w:left="666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від 03.04.2018 № 8</w:t>
      </w:r>
      <w:r>
        <w:rPr>
          <w:sz w:val="20"/>
          <w:szCs w:val="20"/>
          <w:lang w:val="en-US"/>
        </w:rPr>
        <w:t>7</w:t>
      </w:r>
      <w:bookmarkStart w:id="0" w:name="_GoBack"/>
      <w:bookmarkEnd w:id="0"/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загальну кількість дитячого населення віком від 0 до 6 років</w:t>
      </w:r>
      <w:r w:rsidR="00593181">
        <w:rPr>
          <w:sz w:val="28"/>
          <w:szCs w:val="28"/>
          <w:lang w:val="uk-UA"/>
        </w:rPr>
        <w:t>, що мешкає на закріпленій</w:t>
      </w:r>
      <w:r>
        <w:rPr>
          <w:sz w:val="28"/>
          <w:szCs w:val="28"/>
          <w:lang w:val="uk-UA"/>
        </w:rPr>
        <w:t xml:space="preserve"> за комунальним закладом «Дошкільний навчальний заклад (ясла – садок ) № ______ Харківської міської ради»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593181">
        <w:rPr>
          <w:sz w:val="28"/>
          <w:szCs w:val="28"/>
          <w:lang w:val="uk-UA"/>
        </w:rPr>
        <w:t>луговування станом на 01.09.2018</w:t>
      </w:r>
    </w:p>
    <w:p w:rsidR="00FD082C" w:rsidRDefault="00FD082C" w:rsidP="00FD082C">
      <w:pPr>
        <w:rPr>
          <w:sz w:val="28"/>
          <w:szCs w:val="28"/>
          <w:lang w:val="uk-UA"/>
        </w:rPr>
      </w:pPr>
    </w:p>
    <w:p w:rsidR="00593181" w:rsidRDefault="00593181" w:rsidP="00FD082C">
      <w:pPr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941"/>
        <w:gridCol w:w="1993"/>
        <w:gridCol w:w="1025"/>
        <w:gridCol w:w="1498"/>
        <w:gridCol w:w="1472"/>
        <w:gridCol w:w="1498"/>
      </w:tblGrid>
      <w:tr w:rsidR="00882490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Роки </w:t>
            </w:r>
          </w:p>
          <w:p w:rsidR="00882490" w:rsidRDefault="00882490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rPr>
                <w:lang w:val="uk-UA"/>
              </w:rPr>
              <w:t>народ</w:t>
            </w:r>
            <w:r>
              <w:rPr>
                <w:lang w:val="uk-UA"/>
              </w:rPr>
              <w:t>-</w:t>
            </w:r>
            <w:proofErr w:type="spellEnd"/>
          </w:p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rPr>
                <w:lang w:val="uk-UA"/>
              </w:rPr>
              <w:t>ження</w:t>
            </w:r>
            <w:proofErr w:type="spellEnd"/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Default="00882490" w:rsidP="00882490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Усього </w:t>
            </w:r>
          </w:p>
          <w:p w:rsidR="00882490" w:rsidRPr="00882490" w:rsidRDefault="00882490" w:rsidP="00882490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дітей</w:t>
            </w:r>
          </w:p>
          <w:p w:rsidR="00882490" w:rsidRDefault="00882490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Default="00A96088" w:rsidP="00A96088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Усього </w:t>
            </w:r>
          </w:p>
          <w:p w:rsidR="00A96088" w:rsidRPr="00882490" w:rsidRDefault="00A96088" w:rsidP="00A96088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дітей</w:t>
            </w:r>
          </w:p>
          <w:p w:rsidR="00882490" w:rsidRPr="00882490" w:rsidRDefault="00882490" w:rsidP="00882490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Усього відвідують ДНЗ+НВК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Відсоток охоплення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Усього не відвідують</w:t>
            </w:r>
          </w:p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ДНЗ+НВК</w:t>
            </w: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882490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2012 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5D7A0A" w:rsidRDefault="00A96088" w:rsidP="00643045">
            <w:pPr>
              <w:spacing w:line="16" w:lineRule="atLeast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5D7A0A" w:rsidRDefault="00A96088" w:rsidP="006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2013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2014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2015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2016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2017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r w:rsidRPr="00882490">
              <w:t>з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t>з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2018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усього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</w:tbl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916B9C" w:rsidRDefault="00916B9C" w:rsidP="00FD082C">
      <w:pPr>
        <w:jc w:val="both"/>
        <w:rPr>
          <w:sz w:val="28"/>
          <w:szCs w:val="28"/>
          <w:lang w:val="uk-UA"/>
        </w:rPr>
      </w:pPr>
    </w:p>
    <w:p w:rsidR="00C651E3" w:rsidRDefault="00C651E3" w:rsidP="00FD082C">
      <w:pPr>
        <w:jc w:val="both"/>
        <w:rPr>
          <w:sz w:val="28"/>
          <w:szCs w:val="28"/>
          <w:lang w:val="uk-UA"/>
        </w:rPr>
        <w:sectPr w:rsidR="00C651E3" w:rsidSect="003270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6B9C" w:rsidRDefault="00916B9C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4</w:t>
      </w:r>
    </w:p>
    <w:p w:rsidR="00916B9C" w:rsidRDefault="00916B9C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</w:p>
    <w:p w:rsidR="00916B9C" w:rsidRDefault="00916B9C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03.04.2018 № 86</w:t>
      </w:r>
    </w:p>
    <w:p w:rsidR="00916B9C" w:rsidRDefault="00916B9C" w:rsidP="00480100">
      <w:pPr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4801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форми здобуття дошкільної освіти </w:t>
      </w:r>
      <w:r w:rsidR="00916B9C">
        <w:rPr>
          <w:sz w:val="28"/>
          <w:szCs w:val="28"/>
          <w:lang w:val="uk-UA"/>
        </w:rPr>
        <w:t>дітьми, що мешкають на закріпленій</w:t>
      </w:r>
      <w:r>
        <w:rPr>
          <w:sz w:val="28"/>
          <w:szCs w:val="28"/>
          <w:lang w:val="uk-UA"/>
        </w:rPr>
        <w:t xml:space="preserve"> за</w:t>
      </w:r>
      <w:r w:rsidRPr="00F00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комунальним закладом «Дошкільний </w:t>
      </w:r>
      <w:r w:rsidR="00916B9C">
        <w:rPr>
          <w:sz w:val="28"/>
          <w:szCs w:val="28"/>
          <w:lang w:val="uk-UA"/>
        </w:rPr>
        <w:t>навчальний заклад (ясла – садок</w:t>
      </w:r>
      <w:r>
        <w:rPr>
          <w:sz w:val="28"/>
          <w:szCs w:val="28"/>
          <w:lang w:val="uk-UA"/>
        </w:rPr>
        <w:t>) № ______ Харківської міської ради»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916B9C">
        <w:rPr>
          <w:sz w:val="28"/>
          <w:szCs w:val="28"/>
          <w:lang w:val="uk-UA"/>
        </w:rPr>
        <w:t>луговування станом на 01.09.2018</w:t>
      </w:r>
    </w:p>
    <w:p w:rsidR="00916B9C" w:rsidRDefault="00916B9C" w:rsidP="00480100">
      <w:pPr>
        <w:rPr>
          <w:sz w:val="28"/>
          <w:szCs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81"/>
        <w:gridCol w:w="2076"/>
        <w:gridCol w:w="1199"/>
        <w:gridCol w:w="814"/>
        <w:gridCol w:w="887"/>
        <w:gridCol w:w="1261"/>
        <w:gridCol w:w="1276"/>
        <w:gridCol w:w="1254"/>
        <w:gridCol w:w="1417"/>
        <w:gridCol w:w="1276"/>
      </w:tblGrid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Рік </w:t>
            </w:r>
          </w:p>
          <w:p w:rsidR="00480100" w:rsidRPr="00480100" w:rsidRDefault="00480100" w:rsidP="00916B9C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народження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2831D7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охоплено</w:t>
            </w:r>
            <w:r w:rsidRPr="00480100">
              <w:rPr>
                <w:lang w:val="uk-UA"/>
              </w:rPr>
              <w:t xml:space="preserve"> дошкільною освітою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2831D7">
            <w:pPr>
              <w:jc w:val="center"/>
              <w:rPr>
                <w:lang w:val="uk-UA"/>
              </w:rPr>
            </w:pPr>
          </w:p>
          <w:p w:rsidR="00480100" w:rsidRPr="00480100" w:rsidRDefault="00480100" w:rsidP="002831D7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Дата </w:t>
            </w:r>
          </w:p>
          <w:p w:rsidR="00480100" w:rsidRPr="00480100" w:rsidRDefault="00480100" w:rsidP="00C651E3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народження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480100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охоплено</w:t>
            </w:r>
            <w:r w:rsidRPr="00480100">
              <w:rPr>
                <w:lang w:val="uk-UA"/>
              </w:rPr>
              <w:t xml:space="preserve"> дошкільною освітою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У тому числі</w:t>
            </w:r>
          </w:p>
        </w:tc>
      </w:tr>
      <w:tr w:rsidR="00480100" w:rsidRPr="00480100" w:rsidTr="00480100">
        <w:trPr>
          <w:trHeight w:val="27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13" w:type="dxa"/>
            <w:gridSpan w:val="2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ДНЗ</w:t>
            </w: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(НВК)</w:t>
            </w:r>
          </w:p>
        </w:tc>
        <w:tc>
          <w:tcPr>
            <w:tcW w:w="1261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 при ЗЗСО</w:t>
            </w:r>
          </w:p>
        </w:tc>
        <w:tc>
          <w:tcPr>
            <w:tcW w:w="1276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 при ЗПО</w:t>
            </w:r>
          </w:p>
        </w:tc>
        <w:tc>
          <w:tcPr>
            <w:tcW w:w="1254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proofErr w:type="spellStart"/>
            <w:r w:rsidRPr="00480100">
              <w:rPr>
                <w:lang w:val="uk-UA"/>
              </w:rPr>
              <w:t>Соц</w:t>
            </w:r>
            <w:proofErr w:type="spellEnd"/>
            <w:r w:rsidRPr="00480100">
              <w:rPr>
                <w:lang w:val="uk-UA"/>
              </w:rPr>
              <w:t>/ патронат</w:t>
            </w:r>
          </w:p>
        </w:tc>
        <w:tc>
          <w:tcPr>
            <w:tcW w:w="1417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Приватні</w:t>
            </w:r>
          </w:p>
          <w:p w:rsidR="00480100" w:rsidRPr="00480100" w:rsidRDefault="00480100" w:rsidP="00480100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480100">
              <w:rPr>
                <w:lang w:val="uk-UA"/>
              </w:rPr>
              <w:t>ФО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Інші</w:t>
            </w: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форми</w:t>
            </w: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кількість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%</w:t>
            </w:r>
          </w:p>
        </w:tc>
        <w:tc>
          <w:tcPr>
            <w:tcW w:w="887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A96088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2012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2013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2014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2015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2016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2017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r w:rsidRPr="00480100">
              <w:t>з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r w:rsidRPr="00480100">
              <w:t>з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2018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усього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</w:tbl>
    <w:p w:rsidR="00FD082C" w:rsidRDefault="00FD082C" w:rsidP="00FD082C">
      <w:pPr>
        <w:rPr>
          <w:sz w:val="28"/>
          <w:szCs w:val="28"/>
          <w:lang w:val="uk-UA"/>
        </w:rPr>
      </w:pPr>
    </w:p>
    <w:p w:rsidR="00FD082C" w:rsidRDefault="00FD082C" w:rsidP="00FD082C">
      <w:pPr>
        <w:rPr>
          <w:sz w:val="28"/>
          <w:szCs w:val="28"/>
          <w:lang w:val="uk-UA"/>
        </w:rPr>
      </w:pPr>
    </w:p>
    <w:p w:rsidR="00FC2B1E" w:rsidRPr="00480100" w:rsidRDefault="00FD082C" w:rsidP="004801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sectPr w:rsidR="00FC2B1E" w:rsidRPr="00480100" w:rsidSect="00C651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82C"/>
    <w:rsid w:val="002831D7"/>
    <w:rsid w:val="00480100"/>
    <w:rsid w:val="00593181"/>
    <w:rsid w:val="007B4BB3"/>
    <w:rsid w:val="00882490"/>
    <w:rsid w:val="00916B9C"/>
    <w:rsid w:val="00A96088"/>
    <w:rsid w:val="00C651E3"/>
    <w:rsid w:val="00FC2B1E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2018-04-06T07:05:00Z</dcterms:created>
  <dcterms:modified xsi:type="dcterms:W3CDTF">2018-04-10T09:13:00Z</dcterms:modified>
</cp:coreProperties>
</file>