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04" w:rsidRPr="00B83ECE" w:rsidRDefault="00493D04" w:rsidP="00493D04">
      <w:pPr>
        <w:ind w:left="1069"/>
        <w:jc w:val="right"/>
        <w:rPr>
          <w:sz w:val="22"/>
          <w:szCs w:val="22"/>
          <w:lang w:val="ru-RU"/>
        </w:rPr>
      </w:pPr>
      <w:proofErr w:type="spellStart"/>
      <w:r w:rsidRPr="00B83ECE">
        <w:rPr>
          <w:sz w:val="22"/>
          <w:szCs w:val="22"/>
          <w:lang w:val="ru-RU"/>
        </w:rPr>
        <w:t>Додаток</w:t>
      </w:r>
      <w:proofErr w:type="spellEnd"/>
      <w:r w:rsidRPr="00B83ECE">
        <w:rPr>
          <w:sz w:val="22"/>
          <w:szCs w:val="22"/>
          <w:lang w:val="ru-RU"/>
        </w:rPr>
        <w:t xml:space="preserve"> 1                                                 </w:t>
      </w:r>
    </w:p>
    <w:p w:rsidR="00493D04" w:rsidRPr="00B83ECE" w:rsidRDefault="00493D04" w:rsidP="00493D04">
      <w:pPr>
        <w:ind w:left="1069"/>
        <w:jc w:val="right"/>
        <w:rPr>
          <w:sz w:val="22"/>
          <w:szCs w:val="22"/>
          <w:lang w:val="ru-RU"/>
        </w:rPr>
      </w:pPr>
      <w:r w:rsidRPr="00B83ECE">
        <w:rPr>
          <w:sz w:val="22"/>
          <w:szCs w:val="22"/>
          <w:lang w:val="ru-RU"/>
        </w:rPr>
        <w:t xml:space="preserve">до листа </w:t>
      </w:r>
      <w:proofErr w:type="spellStart"/>
      <w:r w:rsidRPr="00B83ECE">
        <w:rPr>
          <w:sz w:val="22"/>
          <w:szCs w:val="22"/>
          <w:lang w:val="ru-RU"/>
        </w:rPr>
        <w:t>управління</w:t>
      </w:r>
      <w:proofErr w:type="spellEnd"/>
      <w:r w:rsidRPr="00B83ECE">
        <w:rPr>
          <w:sz w:val="22"/>
          <w:szCs w:val="22"/>
          <w:lang w:val="ru-RU"/>
        </w:rPr>
        <w:t xml:space="preserve"> </w:t>
      </w:r>
      <w:proofErr w:type="spellStart"/>
      <w:r w:rsidRPr="00B83ECE">
        <w:rPr>
          <w:sz w:val="22"/>
          <w:szCs w:val="22"/>
          <w:lang w:val="ru-RU"/>
        </w:rPr>
        <w:t>освіти</w:t>
      </w:r>
      <w:proofErr w:type="spellEnd"/>
      <w:r w:rsidRPr="00B83ECE">
        <w:rPr>
          <w:sz w:val="22"/>
          <w:szCs w:val="22"/>
          <w:lang w:val="ru-RU"/>
        </w:rPr>
        <w:t xml:space="preserve">                                 </w:t>
      </w:r>
    </w:p>
    <w:p w:rsidR="00493D04" w:rsidRPr="00D429EB" w:rsidRDefault="00493D04" w:rsidP="00493D04">
      <w:pPr>
        <w:ind w:left="1069"/>
        <w:jc w:val="right"/>
        <w:rPr>
          <w:sz w:val="22"/>
          <w:szCs w:val="22"/>
          <w:u w:val="single"/>
          <w:lang w:val="en-US"/>
        </w:rPr>
      </w:pPr>
      <w:r w:rsidRPr="00B83ECE">
        <w:rPr>
          <w:sz w:val="22"/>
          <w:szCs w:val="22"/>
          <w:lang w:val="ru-RU"/>
        </w:rPr>
        <w:t xml:space="preserve">        </w:t>
      </w:r>
      <w:proofErr w:type="spellStart"/>
      <w:r w:rsidRPr="00B83ECE">
        <w:rPr>
          <w:sz w:val="22"/>
          <w:szCs w:val="22"/>
          <w:lang w:val="ru-RU"/>
        </w:rPr>
        <w:t>від</w:t>
      </w:r>
      <w:proofErr w:type="spellEnd"/>
      <w:r w:rsidRPr="00B83ECE">
        <w:rPr>
          <w:sz w:val="22"/>
          <w:szCs w:val="22"/>
          <w:lang w:val="ru-RU"/>
        </w:rPr>
        <w:t xml:space="preserve"> </w:t>
      </w:r>
      <w:r w:rsidR="00D429EB" w:rsidRPr="00D429EB">
        <w:rPr>
          <w:sz w:val="22"/>
          <w:szCs w:val="22"/>
          <w:u w:val="single"/>
          <w:lang w:val="ru-RU"/>
        </w:rPr>
        <w:t>11.12.</w:t>
      </w:r>
      <w:r w:rsidR="00D429EB">
        <w:rPr>
          <w:sz w:val="22"/>
          <w:szCs w:val="22"/>
          <w:u w:val="single"/>
          <w:lang w:val="en-US"/>
        </w:rPr>
        <w:t>2013</w:t>
      </w:r>
      <w:r w:rsidRPr="00B83ECE">
        <w:rPr>
          <w:sz w:val="22"/>
          <w:szCs w:val="22"/>
          <w:lang w:val="ru-RU"/>
        </w:rPr>
        <w:t xml:space="preserve"> № </w:t>
      </w:r>
      <w:r w:rsidR="00D429EB">
        <w:rPr>
          <w:sz w:val="22"/>
          <w:szCs w:val="22"/>
          <w:u w:val="single"/>
          <w:lang w:val="en-US"/>
        </w:rPr>
        <w:t>1782</w:t>
      </w:r>
    </w:p>
    <w:p w:rsidR="00C070EE" w:rsidRPr="00493D04" w:rsidRDefault="00C070EE" w:rsidP="00C070EE">
      <w:pPr>
        <w:jc w:val="center"/>
        <w:rPr>
          <w:b/>
          <w:lang w:val="ru-RU"/>
        </w:rPr>
      </w:pPr>
      <w:r w:rsidRPr="00C6593B">
        <w:rPr>
          <w:b/>
        </w:rPr>
        <w:t xml:space="preserve">Аналіз результатів проведення навчально-методичних </w:t>
      </w:r>
      <w:r w:rsidR="00DA1DF2">
        <w:rPr>
          <w:b/>
        </w:rPr>
        <w:t>заходів</w:t>
      </w:r>
      <w:r w:rsidR="00952669" w:rsidRPr="00952669">
        <w:t xml:space="preserve"> </w:t>
      </w:r>
      <w:r w:rsidR="00952669" w:rsidRPr="00952669">
        <w:rPr>
          <w:b/>
        </w:rPr>
        <w:t>з питань інформа</w:t>
      </w:r>
      <w:r w:rsidR="00DA1DF2">
        <w:rPr>
          <w:b/>
        </w:rPr>
        <w:t>тизації освіти та використання ІКТ у навчально-виховному процесі у</w:t>
      </w:r>
      <w:r w:rsidR="00154503">
        <w:rPr>
          <w:b/>
        </w:rPr>
        <w:t xml:space="preserve"> </w:t>
      </w:r>
      <w:r w:rsidR="00B30115">
        <w:rPr>
          <w:b/>
        </w:rPr>
        <w:t>201</w:t>
      </w:r>
      <w:r w:rsidR="00B30115" w:rsidRPr="00B30115">
        <w:rPr>
          <w:b/>
          <w:lang w:val="ru-RU"/>
        </w:rPr>
        <w:t>3</w:t>
      </w:r>
      <w:r w:rsidR="00C522AC">
        <w:rPr>
          <w:b/>
        </w:rPr>
        <w:t xml:space="preserve"> році (станом на 15.</w:t>
      </w:r>
      <w:r w:rsidR="00C522AC" w:rsidRPr="00C522AC">
        <w:rPr>
          <w:b/>
          <w:lang w:val="ru-RU"/>
        </w:rPr>
        <w:t>12</w:t>
      </w:r>
      <w:r w:rsidR="00DA1DF2">
        <w:rPr>
          <w:b/>
        </w:rPr>
        <w:t>.2013)</w:t>
      </w:r>
      <w:r w:rsidR="009A56AB">
        <w:rPr>
          <w:b/>
        </w:rPr>
        <w:br/>
      </w:r>
      <w:proofErr w:type="spellStart"/>
      <w:r w:rsidR="009A56AB">
        <w:rPr>
          <w:b/>
        </w:rPr>
        <w:t>Червонозаводський</w:t>
      </w:r>
      <w:proofErr w:type="spellEnd"/>
      <w:r w:rsidR="009A56AB">
        <w:rPr>
          <w:b/>
        </w:rPr>
        <w:t xml:space="preserve"> район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985"/>
        <w:gridCol w:w="1842"/>
        <w:gridCol w:w="2835"/>
        <w:gridCol w:w="1276"/>
        <w:gridCol w:w="2552"/>
      </w:tblGrid>
      <w:tr w:rsidR="00C070EE" w:rsidRPr="00010C38" w:rsidTr="001869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E" w:rsidRPr="00186955" w:rsidRDefault="00C070EE" w:rsidP="00A3571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86955">
              <w:rPr>
                <w:b/>
                <w:sz w:val="24"/>
                <w:szCs w:val="24"/>
              </w:rPr>
              <w:t xml:space="preserve">Тема проведення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E" w:rsidRPr="00186955" w:rsidRDefault="00C070EE" w:rsidP="00563975">
            <w:pPr>
              <w:jc w:val="center"/>
              <w:rPr>
                <w:b/>
                <w:sz w:val="24"/>
                <w:szCs w:val="24"/>
              </w:rPr>
            </w:pPr>
            <w:r w:rsidRPr="00186955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E" w:rsidRPr="00186955" w:rsidRDefault="00C070EE" w:rsidP="00563975">
            <w:pPr>
              <w:jc w:val="center"/>
              <w:rPr>
                <w:b/>
                <w:sz w:val="24"/>
                <w:szCs w:val="24"/>
              </w:rPr>
            </w:pPr>
            <w:r w:rsidRPr="00186955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E" w:rsidRPr="00186955" w:rsidRDefault="00C070EE" w:rsidP="00563975">
            <w:pPr>
              <w:jc w:val="center"/>
              <w:rPr>
                <w:b/>
                <w:sz w:val="24"/>
                <w:szCs w:val="24"/>
              </w:rPr>
            </w:pPr>
            <w:r w:rsidRPr="00186955">
              <w:rPr>
                <w:b/>
                <w:sz w:val="24"/>
                <w:szCs w:val="24"/>
              </w:rPr>
              <w:t>Категорія учасників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E" w:rsidRPr="00186955" w:rsidRDefault="00C070EE" w:rsidP="00563975">
            <w:pPr>
              <w:jc w:val="center"/>
              <w:rPr>
                <w:b/>
                <w:sz w:val="24"/>
                <w:szCs w:val="24"/>
              </w:rPr>
            </w:pPr>
            <w:r w:rsidRPr="00186955">
              <w:rPr>
                <w:b/>
                <w:sz w:val="24"/>
                <w:szCs w:val="24"/>
              </w:rPr>
              <w:t>Кількість учасників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E" w:rsidRPr="00186955" w:rsidRDefault="00C070EE" w:rsidP="00563975">
            <w:pPr>
              <w:jc w:val="center"/>
              <w:rPr>
                <w:b/>
                <w:sz w:val="24"/>
                <w:szCs w:val="24"/>
              </w:rPr>
            </w:pPr>
            <w:r w:rsidRPr="00186955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6B2F8F" w:rsidRPr="00010C38" w:rsidTr="001869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F" w:rsidRPr="00C522AC" w:rsidRDefault="00C522AC" w:rsidP="006B2F8F">
            <w:pPr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Семінар-нарада з питань електронної реєстрації в ДНЗ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F" w:rsidRPr="00186955" w:rsidRDefault="00C522AC" w:rsidP="00004407">
            <w:pPr>
              <w:jc w:val="center"/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15.08.2013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F" w:rsidRPr="00186955" w:rsidRDefault="00C522AC" w:rsidP="0056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ХЗОШ №</w:t>
            </w:r>
            <w:r w:rsidR="006B2F8F" w:rsidRPr="0018695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F" w:rsidRPr="00186955" w:rsidRDefault="00C522AC" w:rsidP="006B2F8F">
            <w:pPr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Завідувачі та відповідальні за реєстрацію вихованців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F" w:rsidRPr="00C522AC" w:rsidRDefault="00C522AC" w:rsidP="000044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C522AC">
            <w:pPr>
              <w:rPr>
                <w:sz w:val="24"/>
                <w:szCs w:val="24"/>
              </w:rPr>
            </w:pPr>
            <w:proofErr w:type="spellStart"/>
            <w:r w:rsidRPr="00C522AC">
              <w:rPr>
                <w:sz w:val="24"/>
                <w:szCs w:val="24"/>
              </w:rPr>
              <w:t>Фесенко</w:t>
            </w:r>
            <w:proofErr w:type="spellEnd"/>
            <w:r w:rsidRPr="00C522AC">
              <w:rPr>
                <w:sz w:val="24"/>
                <w:szCs w:val="24"/>
              </w:rPr>
              <w:t xml:space="preserve"> О.В.</w:t>
            </w:r>
          </w:p>
          <w:p w:rsidR="006B2F8F" w:rsidRPr="00186955" w:rsidRDefault="00C522AC" w:rsidP="00C522AC">
            <w:pPr>
              <w:rPr>
                <w:sz w:val="24"/>
                <w:szCs w:val="24"/>
                <w:lang w:val="ru-RU"/>
              </w:rPr>
            </w:pPr>
            <w:r w:rsidRPr="00C522AC">
              <w:rPr>
                <w:sz w:val="24"/>
                <w:szCs w:val="24"/>
              </w:rPr>
              <w:t>Токар А.М.</w:t>
            </w:r>
          </w:p>
        </w:tc>
      </w:tr>
      <w:tr w:rsidR="00C522AC" w:rsidRPr="00010C38" w:rsidTr="001869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672796">
            <w:pPr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Консультації учасників ІI(міського) етапу конкурсу-захисту «Шкільний інформаційний світ - 2013-2015»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672796">
            <w:pPr>
              <w:jc w:val="center"/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вересень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5639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ЛКТО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186955" w:rsidRDefault="00C522AC" w:rsidP="00004407">
            <w:pPr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Учасники</w:t>
            </w:r>
            <w:r w:rsidRPr="00C522AC">
              <w:rPr>
                <w:b/>
                <w:sz w:val="24"/>
                <w:szCs w:val="24"/>
              </w:rPr>
              <w:t xml:space="preserve"> </w:t>
            </w:r>
            <w:r w:rsidRPr="00C522AC">
              <w:rPr>
                <w:sz w:val="24"/>
                <w:szCs w:val="24"/>
              </w:rPr>
              <w:t>І</w:t>
            </w:r>
            <w:r w:rsidRPr="00C522AC">
              <w:rPr>
                <w:sz w:val="24"/>
                <w:szCs w:val="24"/>
                <w:lang w:val="en-US"/>
              </w:rPr>
              <w:t>I</w:t>
            </w:r>
            <w:r w:rsidRPr="00C522AC">
              <w:rPr>
                <w:sz w:val="24"/>
                <w:szCs w:val="24"/>
              </w:rPr>
              <w:t>(міського) етапу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0044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186955" w:rsidRDefault="00C522AC" w:rsidP="00186955">
            <w:pPr>
              <w:rPr>
                <w:sz w:val="24"/>
                <w:szCs w:val="24"/>
              </w:rPr>
            </w:pPr>
            <w:r w:rsidRPr="00186955">
              <w:rPr>
                <w:sz w:val="24"/>
                <w:szCs w:val="24"/>
                <w:lang w:val="ru-RU"/>
              </w:rPr>
              <w:t>Фесенко О.В.</w:t>
            </w:r>
          </w:p>
        </w:tc>
      </w:tr>
      <w:tr w:rsidR="00C522AC" w:rsidRPr="00010C38" w:rsidTr="001869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672796">
            <w:pPr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Творча лабораторія – «Кращий шкільний портал»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672796">
            <w:pPr>
              <w:jc w:val="center"/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29.10.2013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186955" w:rsidRDefault="00C522AC" w:rsidP="0056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ХЗОШ №53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1027C2">
            <w:pPr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Педагогічні працівники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186955" w:rsidRDefault="002E0FAF" w:rsidP="0000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C522AC">
            <w:pPr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Директор ХЗОШ №53</w:t>
            </w:r>
          </w:p>
          <w:p w:rsidR="00C522AC" w:rsidRPr="00C522AC" w:rsidRDefault="00C522AC" w:rsidP="00C522AC">
            <w:pPr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Білаш Я.В.</w:t>
            </w:r>
          </w:p>
          <w:p w:rsidR="00C522AC" w:rsidRPr="00186955" w:rsidRDefault="00C522AC" w:rsidP="00C522AC">
            <w:pPr>
              <w:rPr>
                <w:sz w:val="24"/>
                <w:szCs w:val="24"/>
              </w:rPr>
            </w:pPr>
            <w:proofErr w:type="spellStart"/>
            <w:r w:rsidRPr="00C522AC">
              <w:rPr>
                <w:sz w:val="24"/>
                <w:szCs w:val="24"/>
              </w:rPr>
              <w:t>Фесенко</w:t>
            </w:r>
            <w:proofErr w:type="spellEnd"/>
            <w:r w:rsidRPr="00C522AC">
              <w:rPr>
                <w:sz w:val="24"/>
                <w:szCs w:val="24"/>
              </w:rPr>
              <w:t xml:space="preserve"> О.В.</w:t>
            </w:r>
          </w:p>
        </w:tc>
      </w:tr>
      <w:tr w:rsidR="00C522AC" w:rsidRPr="00010C38" w:rsidTr="001869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672796">
            <w:pPr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Творча лабораторія – «ІКТ на уроках суспільно-гуманітарного циклу»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672796">
            <w:pPr>
              <w:jc w:val="center"/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29.10.2013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186955" w:rsidRDefault="00C522AC" w:rsidP="0056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ХС</w:t>
            </w:r>
            <w:r w:rsidRPr="00186955">
              <w:rPr>
                <w:sz w:val="24"/>
                <w:szCs w:val="24"/>
              </w:rPr>
              <w:t>Ш №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186955" w:rsidRDefault="00C522AC" w:rsidP="001027C2">
            <w:pPr>
              <w:rPr>
                <w:sz w:val="24"/>
                <w:szCs w:val="24"/>
              </w:rPr>
            </w:pPr>
            <w:r w:rsidRPr="00186955">
              <w:rPr>
                <w:sz w:val="24"/>
                <w:szCs w:val="24"/>
              </w:rPr>
              <w:t xml:space="preserve">Педагогічні працівники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1027C2" w:rsidRDefault="001027C2" w:rsidP="000044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C" w:rsidRPr="00C522AC" w:rsidRDefault="00C522AC" w:rsidP="00C522AC">
            <w:pPr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Директор ХСШ №66</w:t>
            </w:r>
          </w:p>
          <w:p w:rsidR="00C522AC" w:rsidRPr="00C522AC" w:rsidRDefault="00C522AC" w:rsidP="00C522AC">
            <w:pPr>
              <w:rPr>
                <w:sz w:val="24"/>
                <w:szCs w:val="24"/>
              </w:rPr>
            </w:pPr>
            <w:proofErr w:type="spellStart"/>
            <w:r w:rsidRPr="00C522AC">
              <w:rPr>
                <w:sz w:val="24"/>
                <w:szCs w:val="24"/>
              </w:rPr>
              <w:t>Подшивалова</w:t>
            </w:r>
            <w:proofErr w:type="spellEnd"/>
            <w:r w:rsidRPr="00C522AC">
              <w:rPr>
                <w:sz w:val="24"/>
                <w:szCs w:val="24"/>
              </w:rPr>
              <w:t xml:space="preserve"> Н.М.</w:t>
            </w:r>
          </w:p>
          <w:p w:rsidR="00C522AC" w:rsidRPr="00186955" w:rsidRDefault="00C522AC" w:rsidP="00C522AC">
            <w:pPr>
              <w:rPr>
                <w:sz w:val="24"/>
                <w:szCs w:val="24"/>
              </w:rPr>
            </w:pPr>
            <w:proofErr w:type="spellStart"/>
            <w:r w:rsidRPr="00C522AC">
              <w:rPr>
                <w:sz w:val="24"/>
                <w:szCs w:val="24"/>
              </w:rPr>
              <w:t>Фесенко</w:t>
            </w:r>
            <w:proofErr w:type="spellEnd"/>
            <w:r w:rsidRPr="00C522AC">
              <w:rPr>
                <w:sz w:val="24"/>
                <w:szCs w:val="24"/>
              </w:rPr>
              <w:t xml:space="preserve"> О.В.</w:t>
            </w:r>
          </w:p>
        </w:tc>
      </w:tr>
      <w:tr w:rsidR="00100833" w:rsidRPr="00010C38" w:rsidTr="001869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>Творча лабораторія – «Школа - центр моніторингових досліджень»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jc w:val="center"/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>29.10.2013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86955" w:rsidRDefault="00100833" w:rsidP="00ED67AA">
            <w:pPr>
              <w:jc w:val="center"/>
              <w:rPr>
                <w:sz w:val="24"/>
                <w:szCs w:val="24"/>
              </w:rPr>
            </w:pPr>
            <w:r w:rsidRPr="0018695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</w:t>
            </w:r>
            <w:r w:rsidRPr="00186955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86955" w:rsidRDefault="00100833" w:rsidP="00100833">
            <w:pPr>
              <w:rPr>
                <w:sz w:val="24"/>
                <w:szCs w:val="24"/>
              </w:rPr>
            </w:pPr>
            <w:r w:rsidRPr="00186955">
              <w:rPr>
                <w:sz w:val="24"/>
                <w:szCs w:val="24"/>
              </w:rPr>
              <w:t xml:space="preserve">Педагогічні працівники </w:t>
            </w:r>
            <w:r>
              <w:rPr>
                <w:sz w:val="24"/>
                <w:szCs w:val="24"/>
              </w:rPr>
              <w:t>м. Харкова</w:t>
            </w:r>
          </w:p>
          <w:p w:rsidR="00100833" w:rsidRPr="00186955" w:rsidRDefault="00100833" w:rsidP="00EA47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27C2" w:rsidRDefault="001027C2" w:rsidP="00EA47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100833">
            <w:pPr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>Директор ХГ №12</w:t>
            </w:r>
          </w:p>
          <w:p w:rsidR="00100833" w:rsidRPr="00100833" w:rsidRDefault="00100833" w:rsidP="00100833">
            <w:pPr>
              <w:rPr>
                <w:sz w:val="24"/>
                <w:szCs w:val="24"/>
              </w:rPr>
            </w:pPr>
            <w:proofErr w:type="spellStart"/>
            <w:r w:rsidRPr="00100833">
              <w:rPr>
                <w:sz w:val="24"/>
                <w:szCs w:val="24"/>
              </w:rPr>
              <w:t>Калмичкова</w:t>
            </w:r>
            <w:proofErr w:type="spellEnd"/>
            <w:r w:rsidRPr="00100833">
              <w:rPr>
                <w:sz w:val="24"/>
                <w:szCs w:val="24"/>
              </w:rPr>
              <w:t xml:space="preserve"> Л.А.</w:t>
            </w:r>
          </w:p>
          <w:p w:rsidR="00100833" w:rsidRPr="00186955" w:rsidRDefault="00100833" w:rsidP="00100833">
            <w:pPr>
              <w:rPr>
                <w:sz w:val="24"/>
                <w:szCs w:val="24"/>
              </w:rPr>
            </w:pPr>
            <w:proofErr w:type="spellStart"/>
            <w:r w:rsidRPr="00100833">
              <w:rPr>
                <w:sz w:val="24"/>
                <w:szCs w:val="24"/>
              </w:rPr>
              <w:t>Фесенко</w:t>
            </w:r>
            <w:proofErr w:type="spellEnd"/>
            <w:r w:rsidRPr="00100833">
              <w:rPr>
                <w:sz w:val="24"/>
                <w:szCs w:val="24"/>
              </w:rPr>
              <w:t xml:space="preserve"> О.В.</w:t>
            </w:r>
          </w:p>
        </w:tc>
      </w:tr>
      <w:tr w:rsidR="00100833" w:rsidRPr="00010C38" w:rsidTr="001869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>Навчально-методичний семінар «</w:t>
            </w:r>
            <w:r w:rsidRPr="00100833">
              <w:rPr>
                <w:sz w:val="24"/>
                <w:szCs w:val="24"/>
                <w:lang w:val="ru-RU"/>
              </w:rPr>
              <w:t>Нов</w:t>
            </w:r>
            <w:r w:rsidRPr="00100833">
              <w:rPr>
                <w:sz w:val="24"/>
                <w:szCs w:val="24"/>
              </w:rPr>
              <w:t>і можливості Всеукраїнського шкільного порталу «Класна оцінка»»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jc w:val="center"/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>27.11.2013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86955" w:rsidRDefault="00100833" w:rsidP="00ED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>Відповідальні за сайт у дошкільних навчальних закладах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jc w:val="center"/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1008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Фесенко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</w:tc>
      </w:tr>
      <w:tr w:rsidR="00372A03" w:rsidRPr="00010C38" w:rsidTr="001869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3" w:rsidRPr="00100833" w:rsidRDefault="00372A03" w:rsidP="00372A03">
            <w:pPr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 xml:space="preserve">Консультації для відповідальних за роботу </w:t>
            </w:r>
            <w:r>
              <w:rPr>
                <w:sz w:val="24"/>
                <w:szCs w:val="24"/>
              </w:rPr>
              <w:t>в «Харківській міській освітній мережі «</w:t>
            </w:r>
            <w:proofErr w:type="spellStart"/>
            <w:r>
              <w:rPr>
                <w:sz w:val="24"/>
                <w:szCs w:val="24"/>
              </w:rPr>
              <w:t>ІСУО</w:t>
            </w:r>
            <w:proofErr w:type="spellEnd"/>
            <w:r>
              <w:rPr>
                <w:sz w:val="24"/>
                <w:szCs w:val="24"/>
              </w:rPr>
              <w:t>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3" w:rsidRPr="00100833" w:rsidRDefault="00372A03" w:rsidP="00553894">
            <w:pPr>
              <w:jc w:val="center"/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3" w:rsidRDefault="00372A03" w:rsidP="00553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3" w:rsidRPr="00100833" w:rsidRDefault="00372A03" w:rsidP="00372A03">
            <w:pPr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 xml:space="preserve">Відповідальні за роботу в </w:t>
            </w:r>
            <w:proofErr w:type="spellStart"/>
            <w:r>
              <w:rPr>
                <w:sz w:val="24"/>
                <w:szCs w:val="24"/>
              </w:rPr>
              <w:t>ІСУО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3" w:rsidRPr="00100833" w:rsidRDefault="00372A03" w:rsidP="0067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3" w:rsidRPr="00C522AC" w:rsidRDefault="00372A03" w:rsidP="00372A03">
            <w:pPr>
              <w:rPr>
                <w:sz w:val="24"/>
                <w:szCs w:val="24"/>
              </w:rPr>
            </w:pPr>
            <w:proofErr w:type="spellStart"/>
            <w:r w:rsidRPr="00C522AC">
              <w:rPr>
                <w:sz w:val="24"/>
                <w:szCs w:val="24"/>
              </w:rPr>
              <w:t>Фесенко</w:t>
            </w:r>
            <w:proofErr w:type="spellEnd"/>
            <w:r w:rsidRPr="00C522AC">
              <w:rPr>
                <w:sz w:val="24"/>
                <w:szCs w:val="24"/>
              </w:rPr>
              <w:t xml:space="preserve"> О.В.</w:t>
            </w:r>
          </w:p>
          <w:p w:rsidR="00372A03" w:rsidRDefault="00372A03" w:rsidP="00372A03">
            <w:pPr>
              <w:rPr>
                <w:sz w:val="24"/>
                <w:szCs w:val="24"/>
              </w:rPr>
            </w:pPr>
            <w:r w:rsidRPr="00C522AC">
              <w:rPr>
                <w:sz w:val="24"/>
                <w:szCs w:val="24"/>
              </w:rPr>
              <w:t>Токар А.М.</w:t>
            </w:r>
          </w:p>
        </w:tc>
      </w:tr>
      <w:tr w:rsidR="00100833" w:rsidRPr="00010C38" w:rsidTr="001869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 xml:space="preserve"> Консультації для відповідальних за роботу з програмним комплексом «Міська освітня мережа»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jc w:val="center"/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Default="00100833" w:rsidP="00ED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>Відповідальні за роботу в ПК«МОМ»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372A03" w:rsidRDefault="00372A03" w:rsidP="0067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Default="00100833" w:rsidP="001008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Фесенко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</w:tc>
      </w:tr>
      <w:tr w:rsidR="00100833" w:rsidRPr="00010C38" w:rsidTr="001869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>Індивідуальні консультації з питань користування ПК, офісним та прикладним програмним забезпеченням, редагування сайтів навчальних закладів на порталі «Класна оцінка», роботи в глобальній мережі Інтернет та управлінських програмних комплексах.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jc w:val="center"/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Default="00100833" w:rsidP="00ED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100833" w:rsidP="00672796">
            <w:pPr>
              <w:rPr>
                <w:sz w:val="24"/>
                <w:szCs w:val="24"/>
              </w:rPr>
            </w:pPr>
            <w:r w:rsidRPr="00100833">
              <w:rPr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00833" w:rsidRDefault="00372A03" w:rsidP="006727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Default="00100833" w:rsidP="001008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Фесенко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</w:tc>
      </w:tr>
      <w:tr w:rsidR="00100833" w:rsidRPr="00010C38" w:rsidTr="001869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86955" w:rsidRDefault="00100833" w:rsidP="001C3D3D">
            <w:pPr>
              <w:rPr>
                <w:b/>
                <w:sz w:val="24"/>
                <w:szCs w:val="24"/>
              </w:rPr>
            </w:pPr>
            <w:r w:rsidRPr="00186955">
              <w:rPr>
                <w:b/>
                <w:sz w:val="24"/>
                <w:szCs w:val="24"/>
              </w:rPr>
              <w:t>Всього по району: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86955" w:rsidRDefault="00100833" w:rsidP="005639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86955" w:rsidRDefault="00100833" w:rsidP="005639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86955" w:rsidRDefault="00100833" w:rsidP="005639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86955" w:rsidRDefault="00A11169" w:rsidP="0056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33" w:rsidRPr="00186955" w:rsidRDefault="00100833" w:rsidP="00186955">
            <w:pPr>
              <w:rPr>
                <w:b/>
                <w:sz w:val="24"/>
                <w:szCs w:val="24"/>
              </w:rPr>
            </w:pPr>
          </w:p>
        </w:tc>
      </w:tr>
    </w:tbl>
    <w:p w:rsidR="00493D04" w:rsidRPr="00493D04" w:rsidRDefault="00493D04" w:rsidP="00493D04">
      <w:pPr>
        <w:jc w:val="center"/>
        <w:rPr>
          <w:sz w:val="20"/>
          <w:szCs w:val="20"/>
        </w:rPr>
      </w:pPr>
      <w:r w:rsidRPr="00493D04">
        <w:rPr>
          <w:sz w:val="20"/>
          <w:szCs w:val="20"/>
        </w:rPr>
        <w:t xml:space="preserve">Завідувач ЛКТО                                </w:t>
      </w:r>
      <w:r>
        <w:rPr>
          <w:sz w:val="20"/>
          <w:szCs w:val="20"/>
        </w:rPr>
        <w:t>О.В</w:t>
      </w:r>
      <w:r>
        <w:rPr>
          <w:sz w:val="20"/>
          <w:szCs w:val="20"/>
          <w:lang w:val="ru-RU"/>
        </w:rPr>
        <w:t xml:space="preserve">. </w:t>
      </w:r>
      <w:proofErr w:type="spellStart"/>
      <w:r w:rsidRPr="00493D04">
        <w:rPr>
          <w:sz w:val="20"/>
          <w:szCs w:val="20"/>
        </w:rPr>
        <w:t>Фесенко</w:t>
      </w:r>
      <w:proofErr w:type="spellEnd"/>
      <w:r w:rsidRPr="00493D04">
        <w:rPr>
          <w:sz w:val="20"/>
          <w:szCs w:val="20"/>
        </w:rPr>
        <w:t xml:space="preserve"> </w:t>
      </w:r>
    </w:p>
    <w:sectPr w:rsidR="00493D04" w:rsidRPr="00493D04" w:rsidSect="00493D0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C070EE"/>
    <w:rsid w:val="00010C38"/>
    <w:rsid w:val="00092575"/>
    <w:rsid w:val="000A51D8"/>
    <w:rsid w:val="000D3FF6"/>
    <w:rsid w:val="00100833"/>
    <w:rsid w:val="001027C2"/>
    <w:rsid w:val="00104999"/>
    <w:rsid w:val="001169B1"/>
    <w:rsid w:val="0014148D"/>
    <w:rsid w:val="00154503"/>
    <w:rsid w:val="0017255D"/>
    <w:rsid w:val="00185542"/>
    <w:rsid w:val="00186955"/>
    <w:rsid w:val="001A1989"/>
    <w:rsid w:val="001C3D3D"/>
    <w:rsid w:val="001C4D20"/>
    <w:rsid w:val="00277BA9"/>
    <w:rsid w:val="002E0FAF"/>
    <w:rsid w:val="002F4A65"/>
    <w:rsid w:val="003315C2"/>
    <w:rsid w:val="00372A03"/>
    <w:rsid w:val="0039524F"/>
    <w:rsid w:val="00396129"/>
    <w:rsid w:val="00397789"/>
    <w:rsid w:val="003C1C7C"/>
    <w:rsid w:val="0045210F"/>
    <w:rsid w:val="00493D04"/>
    <w:rsid w:val="004A3AFC"/>
    <w:rsid w:val="004D2EDB"/>
    <w:rsid w:val="00563975"/>
    <w:rsid w:val="00566048"/>
    <w:rsid w:val="00681866"/>
    <w:rsid w:val="006A2E9A"/>
    <w:rsid w:val="006A6A31"/>
    <w:rsid w:val="006B2F8F"/>
    <w:rsid w:val="006B5321"/>
    <w:rsid w:val="006D5794"/>
    <w:rsid w:val="00757C88"/>
    <w:rsid w:val="00787B7F"/>
    <w:rsid w:val="0082312D"/>
    <w:rsid w:val="00860F6C"/>
    <w:rsid w:val="0088363F"/>
    <w:rsid w:val="008D6D5F"/>
    <w:rsid w:val="008F12B1"/>
    <w:rsid w:val="00952669"/>
    <w:rsid w:val="00985A90"/>
    <w:rsid w:val="009A56AB"/>
    <w:rsid w:val="009C3860"/>
    <w:rsid w:val="00A11169"/>
    <w:rsid w:val="00A35716"/>
    <w:rsid w:val="00A76DFA"/>
    <w:rsid w:val="00AC10A5"/>
    <w:rsid w:val="00AD254F"/>
    <w:rsid w:val="00B30115"/>
    <w:rsid w:val="00B65794"/>
    <w:rsid w:val="00B83ECE"/>
    <w:rsid w:val="00BF4CF5"/>
    <w:rsid w:val="00C070EE"/>
    <w:rsid w:val="00C522AC"/>
    <w:rsid w:val="00C6593B"/>
    <w:rsid w:val="00CA0763"/>
    <w:rsid w:val="00CB063E"/>
    <w:rsid w:val="00CB270D"/>
    <w:rsid w:val="00CB4A75"/>
    <w:rsid w:val="00CB5C67"/>
    <w:rsid w:val="00D17F4A"/>
    <w:rsid w:val="00D2047A"/>
    <w:rsid w:val="00D429EB"/>
    <w:rsid w:val="00D76F2E"/>
    <w:rsid w:val="00DA1DF2"/>
    <w:rsid w:val="00DB2245"/>
    <w:rsid w:val="00DD5833"/>
    <w:rsid w:val="00DF51BD"/>
    <w:rsid w:val="00E82D72"/>
    <w:rsid w:val="00ED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E"/>
    <w:rPr>
      <w:rFonts w:ascii="Times New Roman" w:eastAsia="Times New Roman" w:hAnsi="Times New Roman"/>
      <w:color w:val="000000"/>
      <w:w w:val="9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54F"/>
    <w:rPr>
      <w:color w:val="0000FF"/>
      <w:u w:val="single"/>
    </w:rPr>
  </w:style>
  <w:style w:type="paragraph" w:customStyle="1" w:styleId="1">
    <w:name w:val="Без интервала1"/>
    <w:qFormat/>
    <w:rsid w:val="00D17F4A"/>
    <w:rPr>
      <w:rFonts w:eastAsia="Times New Roman"/>
      <w:sz w:val="22"/>
      <w:szCs w:val="22"/>
    </w:rPr>
  </w:style>
  <w:style w:type="paragraph" w:styleId="a4">
    <w:name w:val="Body Text Indent"/>
    <w:basedOn w:val="a"/>
    <w:link w:val="a5"/>
    <w:rsid w:val="00C522AC"/>
    <w:pPr>
      <w:ind w:firstLine="567"/>
      <w:jc w:val="both"/>
    </w:pPr>
    <w:rPr>
      <w:color w:val="auto"/>
      <w:w w:val="100"/>
      <w:szCs w:val="20"/>
    </w:rPr>
  </w:style>
  <w:style w:type="character" w:customStyle="1" w:styleId="a5">
    <w:name w:val="Основной текст с отступом Знак"/>
    <w:basedOn w:val="a0"/>
    <w:link w:val="a4"/>
    <w:rsid w:val="00C522AC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LKTO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</dc:creator>
  <cp:keywords/>
  <dc:description/>
  <cp:lastModifiedBy>111</cp:lastModifiedBy>
  <cp:revision>23</cp:revision>
  <cp:lastPrinted>2013-06-10T07:14:00Z</cp:lastPrinted>
  <dcterms:created xsi:type="dcterms:W3CDTF">2012-02-01T12:39:00Z</dcterms:created>
  <dcterms:modified xsi:type="dcterms:W3CDTF">2013-12-11T15:10:00Z</dcterms:modified>
</cp:coreProperties>
</file>